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CAF" w:rsidRPr="00715CAF" w:rsidRDefault="00715CAF" w:rsidP="00B910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CAF">
        <w:rPr>
          <w:rFonts w:ascii="Times New Roman" w:hAnsi="Times New Roman" w:cs="Times New Roman"/>
          <w:b/>
          <w:sz w:val="28"/>
          <w:szCs w:val="28"/>
        </w:rPr>
        <w:t>ВЫПИСКИ</w:t>
      </w:r>
    </w:p>
    <w:p w:rsidR="00715CAF" w:rsidRPr="00715CAF" w:rsidRDefault="00715CAF" w:rsidP="00715C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CAF">
        <w:rPr>
          <w:rFonts w:ascii="Times New Roman" w:hAnsi="Times New Roman" w:cs="Times New Roman"/>
          <w:b/>
          <w:sz w:val="28"/>
          <w:szCs w:val="28"/>
        </w:rPr>
        <w:t>из протоколов заседания комиссии по противодействию коррупции</w:t>
      </w:r>
    </w:p>
    <w:p w:rsidR="00715CAF" w:rsidRDefault="00D34869" w:rsidP="00715C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</w:t>
      </w:r>
      <w:r w:rsidR="00715CA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У СО «Алапаевская школа</w:t>
      </w:r>
      <w:r w:rsidR="00715CAF">
        <w:rPr>
          <w:rFonts w:ascii="Times New Roman" w:hAnsi="Times New Roman" w:cs="Times New Roman"/>
          <w:sz w:val="28"/>
          <w:szCs w:val="28"/>
        </w:rPr>
        <w:t>»</w:t>
      </w:r>
    </w:p>
    <w:p w:rsidR="002A6091" w:rsidRDefault="00ED073D" w:rsidP="00715C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2020</w:t>
      </w:r>
      <w:r w:rsidR="00715CAF" w:rsidRPr="00715CA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15CAF" w:rsidRDefault="00715CAF" w:rsidP="00715C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84" w:type="dxa"/>
        <w:tblInd w:w="-5" w:type="dxa"/>
        <w:tblLook w:val="04A0" w:firstRow="1" w:lastRow="0" w:firstColumn="1" w:lastColumn="0" w:noHBand="0" w:noVBand="1"/>
      </w:tblPr>
      <w:tblGrid>
        <w:gridCol w:w="1756"/>
        <w:gridCol w:w="5474"/>
        <w:gridCol w:w="2835"/>
        <w:gridCol w:w="4819"/>
      </w:tblGrid>
      <w:tr w:rsidR="00B91012" w:rsidTr="00B91012">
        <w:tc>
          <w:tcPr>
            <w:tcW w:w="1756" w:type="dxa"/>
          </w:tcPr>
          <w:p w:rsidR="00715CAF" w:rsidRPr="00715CAF" w:rsidRDefault="00715CAF" w:rsidP="00715C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5C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проведения заседания</w:t>
            </w:r>
          </w:p>
        </w:tc>
        <w:tc>
          <w:tcPr>
            <w:tcW w:w="5474" w:type="dxa"/>
          </w:tcPr>
          <w:p w:rsidR="00715CAF" w:rsidRPr="00715CAF" w:rsidRDefault="00715CAF" w:rsidP="00715C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5C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Повестка дня</w:t>
            </w:r>
          </w:p>
        </w:tc>
        <w:tc>
          <w:tcPr>
            <w:tcW w:w="2835" w:type="dxa"/>
          </w:tcPr>
          <w:p w:rsidR="00715CAF" w:rsidRPr="00715CAF" w:rsidRDefault="00715CAF" w:rsidP="00715C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5C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Слушали</w:t>
            </w:r>
          </w:p>
        </w:tc>
        <w:tc>
          <w:tcPr>
            <w:tcW w:w="4819" w:type="dxa"/>
          </w:tcPr>
          <w:p w:rsidR="00715CAF" w:rsidRPr="00715CAF" w:rsidRDefault="00715CAF" w:rsidP="00715C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5C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Принятое решение</w:t>
            </w:r>
          </w:p>
        </w:tc>
      </w:tr>
      <w:tr w:rsidR="00B91012" w:rsidRPr="00C227DC" w:rsidTr="00B91012">
        <w:tc>
          <w:tcPr>
            <w:tcW w:w="1756" w:type="dxa"/>
          </w:tcPr>
          <w:p w:rsidR="00715CAF" w:rsidRPr="00C227DC" w:rsidRDefault="00D34869" w:rsidP="00715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20.01.2020</w:t>
            </w:r>
            <w:r w:rsidR="00715CAF" w:rsidRPr="00C227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474" w:type="dxa"/>
          </w:tcPr>
          <w:p w:rsidR="00715CAF" w:rsidRPr="00C227DC" w:rsidRDefault="00B91012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1. О выполнении Плана мероприятий учреждения по п</w:t>
            </w:r>
            <w:r w:rsidR="00D34869">
              <w:rPr>
                <w:rFonts w:ascii="Times New Roman" w:hAnsi="Times New Roman" w:cs="Times New Roman"/>
                <w:sz w:val="24"/>
                <w:szCs w:val="24"/>
              </w:rPr>
              <w:t>ротиводействию коррупции за 2019</w:t>
            </w: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91012" w:rsidRPr="00C227DC" w:rsidRDefault="00B91012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Default="00C227DC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869" w:rsidRDefault="00D34869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869" w:rsidRDefault="00D34869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012" w:rsidRPr="00C227DC" w:rsidRDefault="00B91012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2. О результатах финансово-хо</w:t>
            </w:r>
            <w:r w:rsidR="00D34869">
              <w:rPr>
                <w:rFonts w:ascii="Times New Roman" w:hAnsi="Times New Roman" w:cs="Times New Roman"/>
                <w:sz w:val="24"/>
                <w:szCs w:val="24"/>
              </w:rPr>
              <w:t>зяйственной деятельности за 2019</w:t>
            </w: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D51A1" w:rsidRPr="00C227DC" w:rsidRDefault="00AD51A1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1A1" w:rsidRPr="00C227DC" w:rsidRDefault="00AD51A1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012" w:rsidRPr="00C227DC" w:rsidRDefault="00B91012" w:rsidP="00D34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34869" w:rsidRPr="00C227D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размещение заказов на поставку товаров, выполнения работ, оказания </w:t>
            </w:r>
            <w:r w:rsidR="00D34869">
              <w:rPr>
                <w:rFonts w:ascii="Times New Roman" w:hAnsi="Times New Roman" w:cs="Times New Roman"/>
                <w:sz w:val="24"/>
                <w:szCs w:val="24"/>
              </w:rPr>
              <w:t xml:space="preserve">услуг в организации </w:t>
            </w:r>
            <w:proofErr w:type="gramStart"/>
            <w:r w:rsidR="00D34869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D34869" w:rsidRPr="00C227DC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  <w:proofErr w:type="gramEnd"/>
            <w:r w:rsidR="00D34869" w:rsidRPr="00C227DC">
              <w:rPr>
                <w:rFonts w:ascii="Times New Roman" w:hAnsi="Times New Roman" w:cs="Times New Roman"/>
                <w:sz w:val="24"/>
                <w:szCs w:val="24"/>
              </w:rPr>
              <w:t xml:space="preserve">г . </w:t>
            </w:r>
          </w:p>
        </w:tc>
        <w:tc>
          <w:tcPr>
            <w:tcW w:w="2835" w:type="dxa"/>
          </w:tcPr>
          <w:p w:rsidR="00B91012" w:rsidRPr="00C227DC" w:rsidRDefault="00B91012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Председателя комиссии по противодействию комиссии</w:t>
            </w:r>
          </w:p>
          <w:p w:rsidR="00C227DC" w:rsidRDefault="00C227DC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869" w:rsidRDefault="00D34869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869" w:rsidRDefault="00D34869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012" w:rsidRPr="00C227DC" w:rsidRDefault="00B91012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Главного бухгалтера</w:t>
            </w:r>
          </w:p>
          <w:p w:rsidR="00B91012" w:rsidRPr="00C227DC" w:rsidRDefault="00B91012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1A1" w:rsidRPr="00C227DC" w:rsidRDefault="00AD51A1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1A1" w:rsidRPr="00C227DC" w:rsidRDefault="00AD51A1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CAF" w:rsidRPr="00C227DC" w:rsidRDefault="00B91012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Главного бухгалтера</w:t>
            </w:r>
          </w:p>
        </w:tc>
        <w:tc>
          <w:tcPr>
            <w:tcW w:w="4819" w:type="dxa"/>
          </w:tcPr>
          <w:p w:rsidR="00B91012" w:rsidRPr="00C227DC" w:rsidRDefault="00B91012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План мероприятий учреждения по п</w:t>
            </w:r>
            <w:r w:rsidR="00ED073D">
              <w:rPr>
                <w:rFonts w:ascii="Times New Roman" w:hAnsi="Times New Roman" w:cs="Times New Roman"/>
                <w:sz w:val="24"/>
                <w:szCs w:val="24"/>
              </w:rPr>
              <w:t>ротиводействию коррупции за 2019</w:t>
            </w: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8F19A8" w:rsidRPr="00C227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ыполнен в полном объеме</w:t>
            </w:r>
            <w:r w:rsidR="00D34869">
              <w:rPr>
                <w:rFonts w:ascii="Times New Roman" w:hAnsi="Times New Roman" w:cs="Times New Roman"/>
                <w:sz w:val="24"/>
                <w:szCs w:val="24"/>
              </w:rPr>
              <w:t>. Признать работу по данному направлению. удовлетворительной.</w:t>
            </w:r>
          </w:p>
          <w:p w:rsidR="00AD51A1" w:rsidRPr="00C227DC" w:rsidRDefault="00AD51A1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C2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Утвердить отчет о результатах финансово-хозяйственной</w:t>
            </w:r>
            <w:r w:rsidR="00D34869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учреждения за 2019</w:t>
            </w: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715CAF" w:rsidRPr="00C227DC" w:rsidRDefault="00715CAF" w:rsidP="00AD51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D51A1" w:rsidRPr="00C227DC" w:rsidRDefault="00AD51A1" w:rsidP="00AD51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Нарушений при закупках товаров, работ и услуг не выявлено.</w:t>
            </w:r>
          </w:p>
        </w:tc>
      </w:tr>
      <w:tr w:rsidR="008F19A8" w:rsidRPr="00C227DC" w:rsidTr="00B91012">
        <w:tc>
          <w:tcPr>
            <w:tcW w:w="1756" w:type="dxa"/>
          </w:tcPr>
          <w:p w:rsidR="008F19A8" w:rsidRPr="00C227DC" w:rsidRDefault="00D34869" w:rsidP="008F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17.04.2020</w:t>
            </w:r>
            <w:r w:rsidR="008F19A8" w:rsidRPr="00C227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474" w:type="dxa"/>
          </w:tcPr>
          <w:p w:rsidR="008F19A8" w:rsidRPr="00C227DC" w:rsidRDefault="008F19A8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 xml:space="preserve">1. О выполнении Плана мероприятий учреждения по противодействию </w:t>
            </w:r>
            <w:r w:rsidR="00D34869">
              <w:rPr>
                <w:rFonts w:ascii="Times New Roman" w:hAnsi="Times New Roman" w:cs="Times New Roman"/>
                <w:sz w:val="24"/>
                <w:szCs w:val="24"/>
              </w:rPr>
              <w:t>коррупции за 1 квартал 2020</w:t>
            </w: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75ECA" w:rsidRPr="00C227DC" w:rsidRDefault="00675ECA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CA" w:rsidRPr="00C227DC" w:rsidRDefault="00675ECA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2. О результатах финансово-хозяйственно</w:t>
            </w:r>
            <w:r w:rsidR="00D34869">
              <w:rPr>
                <w:rFonts w:ascii="Times New Roman" w:hAnsi="Times New Roman" w:cs="Times New Roman"/>
                <w:sz w:val="24"/>
                <w:szCs w:val="24"/>
              </w:rPr>
              <w:t>й деятельности за 1 квартал 2020</w:t>
            </w:r>
            <w:proofErr w:type="gramStart"/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 .</w:t>
            </w:r>
            <w:proofErr w:type="gramEnd"/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CA" w:rsidRPr="00C227DC" w:rsidRDefault="00675ECA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3. Осуществление контроля за размещение заказов на поставку товаров, выполнения работ, оказания услуг</w:t>
            </w:r>
            <w:r w:rsidR="00D34869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организации за 1 квартал 2020</w:t>
            </w:r>
            <w:proofErr w:type="gramStart"/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 .</w:t>
            </w:r>
            <w:proofErr w:type="gramEnd"/>
          </w:p>
        </w:tc>
        <w:tc>
          <w:tcPr>
            <w:tcW w:w="2835" w:type="dxa"/>
          </w:tcPr>
          <w:p w:rsidR="008F19A8" w:rsidRPr="00C227DC" w:rsidRDefault="008F19A8" w:rsidP="00ED0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Председателя комиссии по противодействию комиссии</w:t>
            </w:r>
          </w:p>
          <w:p w:rsidR="00C227DC" w:rsidRDefault="00C227DC" w:rsidP="00ED0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CA" w:rsidRPr="00C227DC" w:rsidRDefault="00675ECA" w:rsidP="00ED0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Главного бухгалтера</w:t>
            </w:r>
          </w:p>
          <w:p w:rsidR="00675ECA" w:rsidRPr="00C227DC" w:rsidRDefault="00675ECA" w:rsidP="00ED0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ED0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ED0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869" w:rsidRPr="00C227DC" w:rsidRDefault="00D34869" w:rsidP="00ED0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Главного бухгалтера</w:t>
            </w:r>
          </w:p>
          <w:p w:rsidR="00D34869" w:rsidRPr="00C227DC" w:rsidRDefault="00D34869" w:rsidP="00ED0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CA" w:rsidRPr="00C227DC" w:rsidRDefault="00675ECA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CA" w:rsidRPr="00C227DC" w:rsidRDefault="00675ECA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CA" w:rsidRPr="00C227DC" w:rsidRDefault="00675ECA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F19A8" w:rsidRPr="00C227DC" w:rsidRDefault="008F19A8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План мероприятий учреждения по противодейс</w:t>
            </w:r>
            <w:r w:rsidR="00ED073D">
              <w:rPr>
                <w:rFonts w:ascii="Times New Roman" w:hAnsi="Times New Roman" w:cs="Times New Roman"/>
                <w:sz w:val="24"/>
                <w:szCs w:val="24"/>
              </w:rPr>
              <w:t>твию коррупции за 1 квартал 2020</w:t>
            </w: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г. выполнен в полном объеме</w:t>
            </w:r>
            <w:r w:rsidR="00C227DC" w:rsidRPr="00C227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27DC" w:rsidRDefault="00C227DC" w:rsidP="00C22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869" w:rsidRDefault="00C227DC" w:rsidP="00D34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не допускает нецелевого расходования финансовых средств. </w:t>
            </w:r>
          </w:p>
          <w:p w:rsidR="00D34869" w:rsidRDefault="00D34869" w:rsidP="00D34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73D" w:rsidRDefault="00ED073D" w:rsidP="00D34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D34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За данный период закупок и поставок товара не было.</w:t>
            </w:r>
          </w:p>
        </w:tc>
      </w:tr>
      <w:tr w:rsidR="008F19A8" w:rsidRPr="00C227DC" w:rsidTr="00B91012">
        <w:tc>
          <w:tcPr>
            <w:tcW w:w="1756" w:type="dxa"/>
          </w:tcPr>
          <w:p w:rsidR="008F19A8" w:rsidRPr="00C227DC" w:rsidRDefault="00D34869" w:rsidP="008F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03.07.2020</w:t>
            </w:r>
            <w:r w:rsidR="008F19A8" w:rsidRPr="00C227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474" w:type="dxa"/>
          </w:tcPr>
          <w:p w:rsidR="008F19A8" w:rsidRPr="00C227DC" w:rsidRDefault="008F19A8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1. О выполнении Плана мероприятий учреждения по противодейст</w:t>
            </w:r>
            <w:r w:rsidR="00ED073D">
              <w:rPr>
                <w:rFonts w:ascii="Times New Roman" w:hAnsi="Times New Roman" w:cs="Times New Roman"/>
                <w:sz w:val="24"/>
                <w:szCs w:val="24"/>
              </w:rPr>
              <w:t xml:space="preserve">вию коррупции </w:t>
            </w:r>
            <w:proofErr w:type="gramStart"/>
            <w:r w:rsidR="00ED073D">
              <w:rPr>
                <w:rFonts w:ascii="Times New Roman" w:hAnsi="Times New Roman" w:cs="Times New Roman"/>
                <w:sz w:val="24"/>
                <w:szCs w:val="24"/>
              </w:rPr>
              <w:t>за  2</w:t>
            </w:r>
            <w:proofErr w:type="gramEnd"/>
            <w:r w:rsidR="00ED073D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2020</w:t>
            </w: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75ECA" w:rsidRPr="00C227DC" w:rsidRDefault="00675ECA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CA" w:rsidRPr="00C227DC" w:rsidRDefault="00675ECA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2. О результатах финансово-хозяйственно</w:t>
            </w:r>
            <w:r w:rsidR="00ED073D">
              <w:rPr>
                <w:rFonts w:ascii="Times New Roman" w:hAnsi="Times New Roman" w:cs="Times New Roman"/>
                <w:sz w:val="24"/>
                <w:szCs w:val="24"/>
              </w:rPr>
              <w:t>й деятельности за 2 квартал 2020</w:t>
            </w:r>
            <w:proofErr w:type="gramStart"/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 .</w:t>
            </w:r>
            <w:proofErr w:type="gramEnd"/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25D" w:rsidRPr="00C227DC" w:rsidRDefault="00675ECA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3. Осуществление контроля за размещение заказов на поставку товаров, выполнения работ, оказания услуг</w:t>
            </w:r>
            <w:r w:rsidR="00ED073D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организации за 2 квартал 2020</w:t>
            </w:r>
            <w:proofErr w:type="gramStart"/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 .</w:t>
            </w:r>
            <w:proofErr w:type="gramEnd"/>
          </w:p>
        </w:tc>
        <w:tc>
          <w:tcPr>
            <w:tcW w:w="2835" w:type="dxa"/>
          </w:tcPr>
          <w:p w:rsidR="008F19A8" w:rsidRPr="00C227DC" w:rsidRDefault="008F19A8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Председателя комиссии по противодействию комиссии</w:t>
            </w:r>
          </w:p>
          <w:p w:rsidR="0049125D" w:rsidRDefault="0049125D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CA" w:rsidRPr="00C227DC" w:rsidRDefault="00675ECA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Главного бухгалтера</w:t>
            </w:r>
          </w:p>
          <w:p w:rsidR="00675ECA" w:rsidRPr="00C227DC" w:rsidRDefault="00675ECA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CA" w:rsidRPr="00C227DC" w:rsidRDefault="00675ECA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Главного бухгалтера</w:t>
            </w:r>
          </w:p>
          <w:p w:rsidR="00675ECA" w:rsidRPr="00C227DC" w:rsidRDefault="00675ECA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CA" w:rsidRPr="00C227DC" w:rsidRDefault="00675ECA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F19A8" w:rsidRPr="00C227DC" w:rsidRDefault="008F19A8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План мероприятий учреждения по противодейс</w:t>
            </w:r>
            <w:r w:rsidR="00ED073D">
              <w:rPr>
                <w:rFonts w:ascii="Times New Roman" w:hAnsi="Times New Roman" w:cs="Times New Roman"/>
                <w:sz w:val="24"/>
                <w:szCs w:val="24"/>
              </w:rPr>
              <w:t>твию коррупции за 2 квартал 2020</w:t>
            </w: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г. выполнен в полном объеме</w:t>
            </w:r>
          </w:p>
          <w:p w:rsidR="0049125D" w:rsidRDefault="0049125D" w:rsidP="00C22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C2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Утвердить отчет о результатах финансово-хозяйственной деятельн</w:t>
            </w:r>
            <w:r w:rsidR="00ED073D">
              <w:rPr>
                <w:rFonts w:ascii="Times New Roman" w:hAnsi="Times New Roman" w:cs="Times New Roman"/>
                <w:sz w:val="24"/>
                <w:szCs w:val="24"/>
              </w:rPr>
              <w:t>ости учреждения за 2 квартал 2020г</w:t>
            </w: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125D" w:rsidRDefault="0049125D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ED073D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Нарушений в процедуре размещения заказов на поставку товаров не выявлено. </w:t>
            </w:r>
          </w:p>
        </w:tc>
      </w:tr>
      <w:tr w:rsidR="008F19A8" w:rsidRPr="00C227DC" w:rsidTr="00B91012">
        <w:tc>
          <w:tcPr>
            <w:tcW w:w="1756" w:type="dxa"/>
          </w:tcPr>
          <w:p w:rsidR="008F19A8" w:rsidRDefault="00282C4D" w:rsidP="008F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25.12.2020г.</w:t>
            </w:r>
          </w:p>
          <w:p w:rsidR="00D34869" w:rsidRDefault="00D34869" w:rsidP="008F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869" w:rsidRPr="00C227DC" w:rsidRDefault="00D34869" w:rsidP="008F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4" w:type="dxa"/>
          </w:tcPr>
          <w:p w:rsidR="008F19A8" w:rsidRDefault="00282C4D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82C4D">
              <w:rPr>
                <w:rFonts w:ascii="Times New Roman" w:hAnsi="Times New Roman" w:cs="Times New Roman"/>
                <w:sz w:val="24"/>
                <w:szCs w:val="24"/>
              </w:rPr>
              <w:t xml:space="preserve">О выполнении Плана мероприятий по противодействию коррупции за </w:t>
            </w:r>
            <w:r w:rsidRPr="00282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82C4D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2020г.</w:t>
            </w:r>
          </w:p>
          <w:p w:rsidR="00282C4D" w:rsidRDefault="00282C4D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C4D" w:rsidRPr="00282C4D" w:rsidRDefault="00282C4D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C4D" w:rsidRPr="00282C4D" w:rsidRDefault="00282C4D" w:rsidP="008F19A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82C4D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финансово- хозяйственной деятельности </w:t>
            </w:r>
            <w:proofErr w:type="gramStart"/>
            <w:r w:rsidRPr="00282C4D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282C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82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proofErr w:type="gramEnd"/>
            <w:r w:rsidRPr="00282C4D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  <w:r w:rsidRPr="00282C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2020г.</w:t>
            </w:r>
          </w:p>
          <w:p w:rsidR="00282C4D" w:rsidRPr="00282C4D" w:rsidRDefault="00282C4D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82C4D">
              <w:rPr>
                <w:rFonts w:ascii="Times New Roman" w:hAnsi="Times New Roman" w:cs="Times New Roman"/>
                <w:sz w:val="24"/>
                <w:szCs w:val="24"/>
              </w:rPr>
              <w:t xml:space="preserve">Об осуществлении контроля за размещение заказов на поставку товаров, выполнение работ, оказании услуг в </w:t>
            </w:r>
            <w:proofErr w:type="gramStart"/>
            <w:r w:rsidRPr="00282C4D">
              <w:rPr>
                <w:rFonts w:ascii="Times New Roman" w:hAnsi="Times New Roman" w:cs="Times New Roman"/>
                <w:sz w:val="24"/>
                <w:szCs w:val="24"/>
              </w:rPr>
              <w:t>организации  за</w:t>
            </w:r>
            <w:proofErr w:type="gramEnd"/>
            <w:r w:rsidRPr="00282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82C4D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2020г</w:t>
            </w:r>
          </w:p>
          <w:p w:rsidR="00282C4D" w:rsidRPr="00282C4D" w:rsidRDefault="00282C4D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 </w:t>
            </w:r>
            <w:r w:rsidRPr="00282C4D">
              <w:rPr>
                <w:rFonts w:ascii="Times New Roman" w:hAnsi="Times New Roman" w:cs="Times New Roman"/>
                <w:sz w:val="24"/>
                <w:szCs w:val="24"/>
              </w:rPr>
              <w:t>Рассмотрение проекта Плана работы по противодействию коррупции на 2021г.</w:t>
            </w:r>
          </w:p>
        </w:tc>
        <w:tc>
          <w:tcPr>
            <w:tcW w:w="2835" w:type="dxa"/>
          </w:tcPr>
          <w:p w:rsidR="00282C4D" w:rsidRPr="00C227DC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Председателя комиссии по противодействию комиссии</w:t>
            </w:r>
          </w:p>
          <w:p w:rsidR="00282C4D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C4D" w:rsidRPr="00C227DC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Главного бухгалтера</w:t>
            </w:r>
          </w:p>
          <w:p w:rsidR="00282C4D" w:rsidRDefault="00282C4D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C4D" w:rsidRPr="00C227DC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Главного бухгалтера</w:t>
            </w:r>
          </w:p>
          <w:p w:rsidR="00282C4D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C4D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C4D" w:rsidRPr="00C227DC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Председателя комиссии по противодействию комиссии</w:t>
            </w:r>
          </w:p>
          <w:p w:rsidR="00C227DC" w:rsidRPr="00282C4D" w:rsidRDefault="00C227DC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282C4D" w:rsidRPr="00C227DC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План мероприятий учреждения по противодейс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твию коррупции за 2 квартал 2020</w:t>
            </w: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г. выполнен в полном объеме</w:t>
            </w:r>
          </w:p>
          <w:p w:rsidR="00282C4D" w:rsidRDefault="00282C4D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C4D" w:rsidRPr="00282C4D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выявлено.</w:t>
            </w:r>
          </w:p>
          <w:p w:rsidR="00282C4D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C4D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За данный период закупок и поставок товара не было.</w:t>
            </w:r>
          </w:p>
          <w:p w:rsidR="00282C4D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9A8" w:rsidRPr="00282C4D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 План</w:t>
            </w:r>
            <w:bookmarkStart w:id="0" w:name="_GoBack"/>
            <w:bookmarkEnd w:id="0"/>
            <w:r w:rsidRPr="00282C4D"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противодействию коррупции на 2021г.</w:t>
            </w:r>
          </w:p>
        </w:tc>
      </w:tr>
    </w:tbl>
    <w:p w:rsidR="00715CAF" w:rsidRPr="00C227DC" w:rsidRDefault="00ED073D" w:rsidP="00715C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15CAF" w:rsidRPr="00C227DC" w:rsidSect="0049125D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CAF"/>
    <w:rsid w:val="00171EBC"/>
    <w:rsid w:val="00282C4D"/>
    <w:rsid w:val="002A6091"/>
    <w:rsid w:val="0049125D"/>
    <w:rsid w:val="00675ECA"/>
    <w:rsid w:val="00715CAF"/>
    <w:rsid w:val="008F19A8"/>
    <w:rsid w:val="00AA4666"/>
    <w:rsid w:val="00AD51A1"/>
    <w:rsid w:val="00B91012"/>
    <w:rsid w:val="00C227DC"/>
    <w:rsid w:val="00D34869"/>
    <w:rsid w:val="00ED073D"/>
    <w:rsid w:val="00F76772"/>
    <w:rsid w:val="00FE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19A37-ADD5-4D03-A8F6-295F79CD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5C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2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Cветлана Семенчук</dc:creator>
  <cp:keywords/>
  <dc:description/>
  <cp:lastModifiedBy>User</cp:lastModifiedBy>
  <cp:revision>4</cp:revision>
  <dcterms:created xsi:type="dcterms:W3CDTF">2020-11-13T08:40:00Z</dcterms:created>
  <dcterms:modified xsi:type="dcterms:W3CDTF">2021-01-21T10:02:00Z</dcterms:modified>
</cp:coreProperties>
</file>