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B" w:rsidRPr="00F1650B" w:rsidRDefault="00F1650B" w:rsidP="00F16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0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A0B98" w:rsidRDefault="00F1650B" w:rsidP="00F16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0B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работы по </w:t>
      </w:r>
      <w:r w:rsidR="00FA6342">
        <w:rPr>
          <w:rFonts w:ascii="Times New Roman" w:hAnsi="Times New Roman" w:cs="Times New Roman"/>
          <w:b/>
          <w:sz w:val="28"/>
          <w:szCs w:val="28"/>
        </w:rPr>
        <w:t>противодействию коррупции в 2017</w:t>
      </w:r>
      <w:r w:rsidRPr="00F1650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1650B" w:rsidRPr="00F1650B" w:rsidRDefault="00F1650B" w:rsidP="00F16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50B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Свердловской области «Алапаевская школа-интернат, реализующая адаптированные основные общеобразовательные программы»</w:t>
      </w:r>
    </w:p>
    <w:p w:rsidR="00F1650B" w:rsidRDefault="00F1650B" w:rsidP="00F16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550"/>
        <w:gridCol w:w="3527"/>
        <w:gridCol w:w="1755"/>
        <w:gridCol w:w="2407"/>
        <w:gridCol w:w="6611"/>
      </w:tblGrid>
      <w:tr w:rsidR="00D91854" w:rsidTr="00090676">
        <w:tc>
          <w:tcPr>
            <w:tcW w:w="534" w:type="dxa"/>
          </w:tcPr>
          <w:p w:rsidR="00F1650B" w:rsidRPr="00090676" w:rsidRDefault="00F1650B" w:rsidP="00F16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31" w:type="dxa"/>
          </w:tcPr>
          <w:p w:rsidR="00F1650B" w:rsidRPr="00090676" w:rsidRDefault="00F1650B" w:rsidP="00F16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755" w:type="dxa"/>
          </w:tcPr>
          <w:p w:rsidR="00F1650B" w:rsidRPr="00090676" w:rsidRDefault="00F1650B" w:rsidP="00F16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407" w:type="dxa"/>
          </w:tcPr>
          <w:p w:rsidR="00F1650B" w:rsidRPr="00090676" w:rsidRDefault="00F1650B" w:rsidP="00F16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исполнение мероприятия</w:t>
            </w:r>
          </w:p>
        </w:tc>
        <w:tc>
          <w:tcPr>
            <w:tcW w:w="6623" w:type="dxa"/>
          </w:tcPr>
          <w:p w:rsidR="00F1650B" w:rsidRPr="00090676" w:rsidRDefault="00F1650B" w:rsidP="00F16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реализации мероприятий (проведенная работа)</w:t>
            </w:r>
          </w:p>
        </w:tc>
      </w:tr>
      <w:tr w:rsidR="00D91854" w:rsidRPr="00090676" w:rsidTr="00090676">
        <w:tc>
          <w:tcPr>
            <w:tcW w:w="534" w:type="dxa"/>
          </w:tcPr>
          <w:p w:rsidR="00F1650B" w:rsidRPr="00090676" w:rsidRDefault="00B820FA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1650B" w:rsidRPr="00090676" w:rsidRDefault="00B820FA" w:rsidP="00B8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сотрудников по соблюдению общих принципов служебного поведения</w:t>
            </w:r>
          </w:p>
        </w:tc>
        <w:tc>
          <w:tcPr>
            <w:tcW w:w="1755" w:type="dxa"/>
          </w:tcPr>
          <w:p w:rsidR="007D6EBD" w:rsidRPr="00090676" w:rsidRDefault="006F5133" w:rsidP="006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  <w:r w:rsidR="007D6EBD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EBD" w:rsidRPr="00090676" w:rsidRDefault="007D6EBD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33" w:rsidRPr="00090676" w:rsidRDefault="006F5133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0B" w:rsidRPr="00090676" w:rsidRDefault="00392CA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  <w:r w:rsidR="00D91854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1293" w:rsidRPr="00090676" w:rsidRDefault="00681293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93" w:rsidRPr="00090676" w:rsidRDefault="00681293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93" w:rsidRPr="00090676" w:rsidRDefault="00681293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93" w:rsidRPr="00090676" w:rsidRDefault="00BA00C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15.05.2017г.</w:t>
            </w:r>
          </w:p>
          <w:p w:rsidR="00BA00C4" w:rsidRPr="00090676" w:rsidRDefault="00BA00C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C4" w:rsidRPr="00090676" w:rsidRDefault="00BA00C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03.10.2017.</w:t>
            </w:r>
          </w:p>
        </w:tc>
        <w:tc>
          <w:tcPr>
            <w:tcW w:w="2407" w:type="dxa"/>
          </w:tcPr>
          <w:p w:rsidR="00BA00C4" w:rsidRPr="00090676" w:rsidRDefault="00D9185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  <w:p w:rsidR="00BA00C4" w:rsidRPr="00090676" w:rsidRDefault="00BA00C4" w:rsidP="00BA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C4" w:rsidRPr="00090676" w:rsidRDefault="00BA00C4" w:rsidP="00BA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C4" w:rsidRPr="00090676" w:rsidRDefault="00BA00C4" w:rsidP="00BA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C4" w:rsidRPr="00090676" w:rsidRDefault="00BA00C4" w:rsidP="00BA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0B" w:rsidRPr="00090676" w:rsidRDefault="00F1650B" w:rsidP="00BA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7D6EBD" w:rsidRPr="00090676" w:rsidRDefault="007D6EBD" w:rsidP="007D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6F5133" w:rsidRPr="00090676">
              <w:rPr>
                <w:rFonts w:ascii="Times New Roman" w:hAnsi="Times New Roman" w:cs="Times New Roman"/>
                <w:sz w:val="24"/>
                <w:szCs w:val="24"/>
              </w:rPr>
              <w:t>вновь прибывшие в  образовательную организацию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3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ознакомлены под роспись с антикоррупционными актами</w:t>
            </w:r>
            <w:r w:rsidR="006F513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(4 чел.)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CA4" w:rsidRPr="00090676" w:rsidRDefault="00392CA4" w:rsidP="007D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рассматривался вопрос «Соблюдение общих принципов служебного поведения» (20 чел.) </w:t>
            </w:r>
          </w:p>
          <w:p w:rsidR="007D6EBD" w:rsidRPr="00090676" w:rsidRDefault="00392CA4" w:rsidP="007D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68129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овещания</w:t>
            </w:r>
            <w:r w:rsidR="007D6EBD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с  работниками образовательной организации</w:t>
            </w:r>
            <w:r w:rsidR="0068129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по разъяснению запретов, ограничений и требований, установленных в целях противодействия коррупции и формирования отрицательного отношения к коррупции (42</w:t>
            </w:r>
            <w:r w:rsidR="0068129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  <w:r w:rsidR="007B6169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69" w:rsidRPr="00090676" w:rsidRDefault="007B6169" w:rsidP="007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</w:t>
            </w:r>
            <w:r w:rsidR="00392CA4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 в установленные сроки.</w:t>
            </w:r>
          </w:p>
          <w:p w:rsidR="007B6169" w:rsidRPr="00090676" w:rsidRDefault="007B6169" w:rsidP="007D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54" w:rsidRPr="00090676" w:rsidTr="00090676">
        <w:tc>
          <w:tcPr>
            <w:tcW w:w="534" w:type="dxa"/>
          </w:tcPr>
          <w:p w:rsidR="00F1650B" w:rsidRPr="00090676" w:rsidRDefault="00B820FA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F1650B" w:rsidRPr="00090676" w:rsidRDefault="00B820FA" w:rsidP="00B8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755" w:type="dxa"/>
          </w:tcPr>
          <w:p w:rsidR="00F1650B" w:rsidRPr="00090676" w:rsidRDefault="00A64536" w:rsidP="00FA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342" w:rsidRPr="0009067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42" w:rsidRPr="0009067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16C7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16C7" w:rsidRPr="00090676" w:rsidRDefault="00FA6342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64536" w:rsidRPr="000906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16C7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16C7" w:rsidRPr="00090676" w:rsidRDefault="00A64536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  <w:r w:rsidR="005616C7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16C7" w:rsidRPr="00090676" w:rsidRDefault="00A64536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5FFF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  <w:r w:rsidR="005616C7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5FFF" w:rsidRPr="00090676" w:rsidRDefault="00B85FFF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F1650B" w:rsidRPr="00090676" w:rsidRDefault="005616C7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B85FFF" w:rsidRPr="00090676" w:rsidRDefault="005616C7" w:rsidP="0056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1. О результатах проведения государственных закупок (квартально), 4 заседания</w:t>
            </w:r>
            <w:r w:rsidR="00B85FFF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FFF" w:rsidRPr="00090676" w:rsidRDefault="00B85FFF" w:rsidP="0056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2.О результатах финансово-хозяйственной деятельности (квартально), 4 заседания.</w:t>
            </w:r>
          </w:p>
          <w:p w:rsidR="00B85FFF" w:rsidRPr="00090676" w:rsidRDefault="001E54DB" w:rsidP="0056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FFF" w:rsidRPr="00090676">
              <w:rPr>
                <w:rFonts w:ascii="Times New Roman" w:hAnsi="Times New Roman" w:cs="Times New Roman"/>
                <w:sz w:val="24"/>
                <w:szCs w:val="24"/>
              </w:rPr>
              <w:t>. О результатах выполнения плана по противодействию коррупции в ГКОУ СО «Алапаевская школа-интернат», 4 заседания.</w:t>
            </w:r>
          </w:p>
          <w:p w:rsidR="00B85FFF" w:rsidRPr="00090676" w:rsidRDefault="00B85FFF" w:rsidP="00B8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B85FFF" w:rsidRPr="00090676" w:rsidRDefault="00B85FFF" w:rsidP="0056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C4" w:rsidRPr="00090676" w:rsidTr="00090676">
        <w:tc>
          <w:tcPr>
            <w:tcW w:w="534" w:type="dxa"/>
          </w:tcPr>
          <w:p w:rsidR="00BA00C4" w:rsidRPr="00090676" w:rsidRDefault="00BA00C4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BA00C4" w:rsidRPr="00090676" w:rsidRDefault="00BA00C4" w:rsidP="006A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обучения работников по вопросам</w:t>
            </w:r>
            <w:proofErr w:type="gram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1755" w:type="dxa"/>
          </w:tcPr>
          <w:p w:rsidR="00E920E5" w:rsidRPr="00090676" w:rsidRDefault="00E920E5" w:rsidP="006A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B" w:rsidRPr="00090676" w:rsidRDefault="0067686B" w:rsidP="00E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  <w:r w:rsidR="00BA00C4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00C4" w:rsidRPr="00090676" w:rsidRDefault="00BA00C4" w:rsidP="006A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66E" w:rsidRPr="00090676">
              <w:rPr>
                <w:rFonts w:ascii="Times New Roman" w:hAnsi="Times New Roman" w:cs="Times New Roman"/>
                <w:sz w:val="24"/>
                <w:szCs w:val="24"/>
              </w:rPr>
              <w:t>7.09.2017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7" w:type="dxa"/>
          </w:tcPr>
          <w:p w:rsidR="00BA00C4" w:rsidRPr="00090676" w:rsidRDefault="00BA00C4" w:rsidP="006A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E920E5" w:rsidRPr="00090676" w:rsidRDefault="00BA00C4" w:rsidP="006A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E920E5" w:rsidRPr="00090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0C4" w:rsidRPr="00090676" w:rsidRDefault="00BA00C4" w:rsidP="006A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«Если </w:t>
            </w:r>
            <w:r w:rsidR="0067686B" w:rsidRPr="00090676">
              <w:rPr>
                <w:rFonts w:ascii="Times New Roman" w:hAnsi="Times New Roman" w:cs="Times New Roman"/>
                <w:sz w:val="24"/>
                <w:szCs w:val="24"/>
              </w:rPr>
              <w:t>у тебя вымогают взятку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86B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(38 чел.)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0C4" w:rsidRPr="00090676" w:rsidRDefault="00E920E5" w:rsidP="006A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66E" w:rsidRPr="00090676">
              <w:rPr>
                <w:rFonts w:ascii="Times New Roman" w:hAnsi="Times New Roman" w:cs="Times New Roman"/>
                <w:sz w:val="24"/>
                <w:szCs w:val="24"/>
              </w:rPr>
              <w:t>Если вас склоняют к совершению коррупционных нарушений» (42 чел.)</w:t>
            </w:r>
            <w:r w:rsidR="00BA00C4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0C4" w:rsidRPr="00090676" w:rsidRDefault="00BA00C4" w:rsidP="006A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  <w:bookmarkStart w:id="0" w:name="_GoBack"/>
            <w:bookmarkEnd w:id="0"/>
          </w:p>
        </w:tc>
      </w:tr>
      <w:tr w:rsidR="00D91854" w:rsidRPr="00090676" w:rsidTr="00090676">
        <w:tc>
          <w:tcPr>
            <w:tcW w:w="534" w:type="dxa"/>
          </w:tcPr>
          <w:p w:rsidR="00261AD6" w:rsidRPr="00090676" w:rsidRDefault="00261AD6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1" w:type="dxa"/>
          </w:tcPr>
          <w:p w:rsidR="00261AD6" w:rsidRPr="00090676" w:rsidRDefault="0012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Обучение на конференциях, семинарах и других мероприятиях по антикоррупционной тематике</w:t>
            </w:r>
          </w:p>
        </w:tc>
        <w:tc>
          <w:tcPr>
            <w:tcW w:w="1755" w:type="dxa"/>
          </w:tcPr>
          <w:p w:rsidR="00261AD6" w:rsidRPr="00E27F58" w:rsidRDefault="00E2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58">
              <w:rPr>
                <w:rFonts w:ascii="Times New Roman" w:hAnsi="Times New Roman" w:cs="Times New Roman"/>
                <w:sz w:val="24"/>
                <w:szCs w:val="24"/>
              </w:rPr>
              <w:t>21.02.2017г.</w:t>
            </w:r>
          </w:p>
        </w:tc>
        <w:tc>
          <w:tcPr>
            <w:tcW w:w="2407" w:type="dxa"/>
          </w:tcPr>
          <w:p w:rsidR="00261AD6" w:rsidRPr="00E27F58" w:rsidRDefault="00E2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261AD6" w:rsidRPr="00E27F58" w:rsidRDefault="00E27F58" w:rsidP="00D9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58">
              <w:rPr>
                <w:rFonts w:ascii="Times New Roman" w:hAnsi="Times New Roman" w:cs="Times New Roman"/>
                <w:sz w:val="24"/>
                <w:szCs w:val="24"/>
              </w:rPr>
              <w:t>Совещание в Министерстве общего и профессионального образования Свердловской области «Организация работы образовательного учреждения по противодействию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чел.)</w:t>
            </w:r>
          </w:p>
        </w:tc>
      </w:tr>
      <w:tr w:rsidR="00D91854" w:rsidRPr="00090676" w:rsidTr="00090676">
        <w:tc>
          <w:tcPr>
            <w:tcW w:w="534" w:type="dxa"/>
          </w:tcPr>
          <w:p w:rsidR="00261AD6" w:rsidRPr="00090676" w:rsidRDefault="00261AD6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261AD6" w:rsidRPr="00090676" w:rsidRDefault="00261AD6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на сайте образовательного учреждения в сети Интернет разделов для посетителей по вопросам противодействия коррупции.</w:t>
            </w:r>
          </w:p>
        </w:tc>
        <w:tc>
          <w:tcPr>
            <w:tcW w:w="1755" w:type="dxa"/>
          </w:tcPr>
          <w:p w:rsidR="00261AD6" w:rsidRPr="00090676" w:rsidRDefault="009B7F22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</w:tcPr>
          <w:p w:rsidR="00261AD6" w:rsidRPr="00090676" w:rsidRDefault="0012766E" w:rsidP="00D8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261AD6" w:rsidRPr="00090676" w:rsidRDefault="0012766E" w:rsidP="0068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B7F22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и обновление</w:t>
            </w:r>
            <w:r w:rsidR="0068129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</w:t>
            </w:r>
            <w:r w:rsidR="00DB0F53" w:rsidRPr="00090676">
              <w:rPr>
                <w:rFonts w:ascii="Times New Roman" w:hAnsi="Times New Roman" w:cs="Times New Roman"/>
                <w:sz w:val="24"/>
                <w:szCs w:val="24"/>
              </w:rPr>
              <w:t>главной странице официального сайта</w:t>
            </w:r>
            <w:r w:rsidR="0068129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в разделе «Страница безопасности» - «Противодействие коррупции</w:t>
            </w:r>
            <w:r w:rsidR="00681293" w:rsidRPr="000906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B0F53" w:rsidRPr="0009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0F53" w:rsidRPr="00090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B0F53" w:rsidRPr="00090676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="00DB0F5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просвещение»</w:t>
            </w:r>
            <w:r w:rsidR="00D8689C" w:rsidRPr="0009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89C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0906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alapskoshi</w:t>
              </w:r>
              <w:r w:rsidRPr="000906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906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906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906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8689C" w:rsidRPr="00090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532E" w:rsidRPr="00090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532E" w:rsidRPr="00090676" w:rsidRDefault="0044532E" w:rsidP="0068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приказы по образовательному учреждению, созданные в целях противодействия коррупции</w:t>
            </w:r>
            <w:r w:rsidR="00DB0F53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(10);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локальные антикоррупционные акты образовательной организации (6);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«телефоны доверия» различных служб и ведомств;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 противодействии коррупции»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-Закон Свердловской области «О противодействии коррупции в Свердловской области»;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основных </w:t>
            </w:r>
            <w:r w:rsidR="00633D91" w:rsidRPr="00090676">
              <w:rPr>
                <w:rFonts w:ascii="Times New Roman" w:hAnsi="Times New Roman" w:cs="Times New Roman"/>
                <w:sz w:val="24"/>
                <w:szCs w:val="24"/>
              </w:rPr>
              <w:t>понятиях в сфере противодействия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633D91" w:rsidRPr="00090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по противодействию коррупции; </w:t>
            </w:r>
          </w:p>
          <w:p w:rsidR="00DB0F53" w:rsidRPr="00090676" w:rsidRDefault="00DB0F53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План комиссии по противодействию коррупции.</w:t>
            </w:r>
          </w:p>
          <w:p w:rsidR="0012766E" w:rsidRPr="00090676" w:rsidRDefault="0012766E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7F22" w:rsidRPr="00090676">
              <w:rPr>
                <w:rFonts w:ascii="Times New Roman" w:hAnsi="Times New Roman" w:cs="Times New Roman"/>
                <w:sz w:val="24"/>
                <w:szCs w:val="24"/>
              </w:rPr>
              <w:t>Брошюры.</w:t>
            </w:r>
          </w:p>
          <w:p w:rsidR="009B7F22" w:rsidRPr="00090676" w:rsidRDefault="009B7F22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-Информация об основных понятиях в сфере противодействия коррупции.</w:t>
            </w:r>
          </w:p>
          <w:p w:rsidR="0012766E" w:rsidRPr="00090676" w:rsidRDefault="007B6169" w:rsidP="007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</w:t>
            </w:r>
            <w:r w:rsidR="0012766E" w:rsidRPr="00090676">
              <w:rPr>
                <w:rFonts w:ascii="Times New Roman" w:hAnsi="Times New Roman" w:cs="Times New Roman"/>
                <w:sz w:val="24"/>
                <w:szCs w:val="24"/>
              </w:rPr>
              <w:t>ом объеме в установленные сроки.</w:t>
            </w:r>
          </w:p>
          <w:p w:rsidR="007B6169" w:rsidRPr="00090676" w:rsidRDefault="007B6169" w:rsidP="00DB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54" w:rsidRPr="00090676" w:rsidTr="00090676">
        <w:tc>
          <w:tcPr>
            <w:tcW w:w="534" w:type="dxa"/>
          </w:tcPr>
          <w:p w:rsidR="00261AD6" w:rsidRPr="00090676" w:rsidRDefault="00261AD6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</w:tcPr>
          <w:p w:rsidR="00261AD6" w:rsidRPr="00090676" w:rsidRDefault="00261AD6" w:rsidP="00BA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A00C4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обращениями граждан </w:t>
            </w:r>
            <w:r w:rsidR="002E7465" w:rsidRPr="00090676">
              <w:rPr>
                <w:rFonts w:ascii="Times New Roman" w:hAnsi="Times New Roman" w:cs="Times New Roman"/>
                <w:sz w:val="24"/>
                <w:szCs w:val="24"/>
              </w:rPr>
              <w:t>о злоупотреблении работниками должностными обязанностями.</w:t>
            </w:r>
          </w:p>
        </w:tc>
        <w:tc>
          <w:tcPr>
            <w:tcW w:w="1755" w:type="dxa"/>
          </w:tcPr>
          <w:p w:rsidR="00261AD6" w:rsidRPr="00090676" w:rsidRDefault="00DA1BCA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A1BCA" w:rsidRPr="00090676" w:rsidRDefault="00DA1BCA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 13.00 до 16.00 ч.</w:t>
            </w:r>
          </w:p>
        </w:tc>
        <w:tc>
          <w:tcPr>
            <w:tcW w:w="2407" w:type="dxa"/>
          </w:tcPr>
          <w:p w:rsidR="00261AD6" w:rsidRPr="00090676" w:rsidRDefault="00DB0A32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261AD6" w:rsidRPr="00090676" w:rsidRDefault="00DA1BCA" w:rsidP="00DA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За отчетный период обращений о злоупотреблении работниками должностными обязанностями не поступало.</w:t>
            </w:r>
          </w:p>
        </w:tc>
      </w:tr>
      <w:tr w:rsidR="009B7F22" w:rsidRPr="00090676" w:rsidTr="00090676">
        <w:tc>
          <w:tcPr>
            <w:tcW w:w="534" w:type="dxa"/>
          </w:tcPr>
          <w:p w:rsidR="009B7F22" w:rsidRPr="00090676" w:rsidRDefault="009B7F22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</w:tcPr>
          <w:p w:rsidR="009B7F22" w:rsidRPr="00090676" w:rsidRDefault="009B7F22" w:rsidP="00BA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гражданской сознательности «Мой выбор»</w:t>
            </w:r>
          </w:p>
        </w:tc>
        <w:tc>
          <w:tcPr>
            <w:tcW w:w="1755" w:type="dxa"/>
          </w:tcPr>
          <w:p w:rsidR="009B7F22" w:rsidRPr="00090676" w:rsidRDefault="009B7F22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17.03.2017г.</w:t>
            </w:r>
          </w:p>
        </w:tc>
        <w:tc>
          <w:tcPr>
            <w:tcW w:w="2407" w:type="dxa"/>
          </w:tcPr>
          <w:p w:rsidR="009B7F22" w:rsidRPr="00090676" w:rsidRDefault="009B7F22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Молокова И.Ю., социальный педагог</w:t>
            </w:r>
          </w:p>
        </w:tc>
        <w:tc>
          <w:tcPr>
            <w:tcW w:w="6623" w:type="dxa"/>
          </w:tcPr>
          <w:p w:rsidR="009B7F22" w:rsidRPr="00090676" w:rsidRDefault="009B7F22" w:rsidP="00DA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</w:t>
            </w:r>
            <w:proofErr w:type="gramStart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7F22" w:rsidRPr="00090676" w:rsidRDefault="009B7F22" w:rsidP="008B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конкурс плакатов</w:t>
            </w:r>
            <w:r w:rsidR="008B13BF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(26 чел.);</w:t>
            </w:r>
          </w:p>
          <w:p w:rsidR="008B13BF" w:rsidRPr="00090676" w:rsidRDefault="008B13BF" w:rsidP="008B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противокоррупционной</w:t>
            </w:r>
            <w:proofErr w:type="spell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(47 чел.</w:t>
            </w:r>
            <w:r w:rsidR="00E81BEB" w:rsidRPr="00090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3BF" w:rsidRDefault="008B13BF" w:rsidP="008B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1BEB" w:rsidRPr="0009067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(42 чел.)</w:t>
            </w:r>
          </w:p>
          <w:p w:rsidR="00090676" w:rsidRPr="00090676" w:rsidRDefault="00090676" w:rsidP="008B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54" w:rsidRPr="00090676" w:rsidTr="00090676">
        <w:tc>
          <w:tcPr>
            <w:tcW w:w="534" w:type="dxa"/>
          </w:tcPr>
          <w:p w:rsidR="002E7465" w:rsidRPr="00090676" w:rsidRDefault="00E81BEB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465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2E7465" w:rsidRPr="00090676" w:rsidRDefault="002E7465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посвященных Международному дню борьбы с коррупцией</w:t>
            </w:r>
          </w:p>
        </w:tc>
        <w:tc>
          <w:tcPr>
            <w:tcW w:w="1755" w:type="dxa"/>
          </w:tcPr>
          <w:p w:rsidR="002E7465" w:rsidRPr="00090676" w:rsidRDefault="00E81BEB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09.12.2017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7" w:type="dxa"/>
          </w:tcPr>
          <w:p w:rsidR="002E7465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Семенчук С.М.,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6623" w:type="dxa"/>
          </w:tcPr>
          <w:p w:rsidR="002E7465" w:rsidRPr="00090676" w:rsidRDefault="00E81BEB" w:rsidP="003F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Классные часы в 7-9 классах (48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уч-ся) на тему</w:t>
            </w:r>
            <w:r w:rsidR="00DB0A32" w:rsidRPr="00090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коррупция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F6A90" w:rsidRPr="00090676" w:rsidRDefault="00E81BEB" w:rsidP="00DB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A32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8-9 классов 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на антикоррупционную тему</w:t>
            </w:r>
            <w:r w:rsidR="00DB0A32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EB" w:rsidRPr="00090676" w:rsidRDefault="00DB0A32" w:rsidP="00DB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DB0A32" w:rsidRPr="00090676" w:rsidRDefault="00DB0A32" w:rsidP="00DB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EB" w:rsidRPr="00090676" w:rsidTr="00090676">
        <w:tc>
          <w:tcPr>
            <w:tcW w:w="534" w:type="dxa"/>
          </w:tcPr>
          <w:p w:rsidR="00E81BEB" w:rsidRPr="00090676" w:rsidRDefault="00E81BEB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31" w:type="dxa"/>
          </w:tcPr>
          <w:p w:rsidR="00E81BEB" w:rsidRPr="00090676" w:rsidRDefault="00E81BEB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«Я и мои права»</w:t>
            </w:r>
          </w:p>
        </w:tc>
        <w:tc>
          <w:tcPr>
            <w:tcW w:w="1755" w:type="dxa"/>
          </w:tcPr>
          <w:p w:rsidR="00E81BEB" w:rsidRPr="00090676" w:rsidRDefault="00E81BEB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12.09.12.2017г.</w:t>
            </w:r>
          </w:p>
        </w:tc>
        <w:tc>
          <w:tcPr>
            <w:tcW w:w="2407" w:type="dxa"/>
          </w:tcPr>
          <w:p w:rsidR="00E81BEB" w:rsidRPr="00090676" w:rsidRDefault="00E81BEB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Молокова И.Ю., социальный педагог</w:t>
            </w:r>
          </w:p>
        </w:tc>
        <w:tc>
          <w:tcPr>
            <w:tcW w:w="6623" w:type="dxa"/>
          </w:tcPr>
          <w:p w:rsidR="00E81BEB" w:rsidRPr="00090676" w:rsidRDefault="00E81BEB" w:rsidP="003F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3F6A90" w:rsidP="00F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</w:tcPr>
          <w:p w:rsidR="003F6A90" w:rsidRPr="00090676" w:rsidRDefault="003F6A90" w:rsidP="00E8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 «</w:t>
            </w:r>
            <w:r w:rsidR="00E81BEB" w:rsidRPr="00090676">
              <w:rPr>
                <w:rFonts w:ascii="Times New Roman" w:hAnsi="Times New Roman" w:cs="Times New Roman"/>
                <w:sz w:val="24"/>
                <w:szCs w:val="24"/>
              </w:rPr>
              <w:t>Как противостоять коррупции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3F6A90" w:rsidRPr="00090676" w:rsidRDefault="00EC7205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7" w:type="dxa"/>
          </w:tcPr>
          <w:p w:rsidR="003F6A90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3F6A90" w:rsidRPr="00090676" w:rsidRDefault="003F6A90" w:rsidP="002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Памятки распространены среди родителей (законных</w:t>
            </w:r>
            <w:r w:rsidR="00EC7205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 обучающихся (63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шт.).</w:t>
            </w:r>
          </w:p>
          <w:p w:rsidR="003F6A90" w:rsidRPr="00090676" w:rsidRDefault="003F6A90" w:rsidP="002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3F6A90" w:rsidRPr="00090676" w:rsidRDefault="003F6A90" w:rsidP="0022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3F6A90" w:rsidP="002E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</w:tcPr>
          <w:p w:rsidR="003F6A90" w:rsidRPr="00090676" w:rsidRDefault="00EC7205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755" w:type="dxa"/>
          </w:tcPr>
          <w:p w:rsidR="00EC7205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23.01-28.01</w:t>
            </w:r>
            <w:r w:rsidR="00EC7205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A90" w:rsidRPr="00090676" w:rsidRDefault="00EC7205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407" w:type="dxa"/>
          </w:tcPr>
          <w:p w:rsidR="003F6A90" w:rsidRPr="00090676" w:rsidRDefault="00EC7205" w:rsidP="00220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Молокова И.Ю., социальный педагог</w:t>
            </w:r>
          </w:p>
        </w:tc>
        <w:tc>
          <w:tcPr>
            <w:tcW w:w="6623" w:type="dxa"/>
          </w:tcPr>
          <w:p w:rsidR="003F6A90" w:rsidRPr="00090676" w:rsidRDefault="00EC7205" w:rsidP="008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 рамках недели проведены:</w:t>
            </w:r>
          </w:p>
          <w:p w:rsidR="00EC7205" w:rsidRPr="00090676" w:rsidRDefault="00EC7205" w:rsidP="008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бесед на правовые темы (63 чел.);</w:t>
            </w:r>
          </w:p>
          <w:p w:rsidR="00090676" w:rsidRPr="00090676" w:rsidRDefault="00EC7205" w:rsidP="008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8-9 классов «Что ты знаешь о коррупции?» (28 чел.)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6F7" w:rsidRDefault="00BD06F7" w:rsidP="008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-классные часы (51 чел.).</w:t>
            </w:r>
            <w:r w:rsidR="000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676" w:rsidRPr="00090676" w:rsidRDefault="00090676" w:rsidP="008218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3F6A90" w:rsidP="002E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1" w:type="dxa"/>
          </w:tcPr>
          <w:p w:rsidR="003F6A90" w:rsidRPr="00090676" w:rsidRDefault="003F6A90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3F6A90" w:rsidRPr="00090676" w:rsidRDefault="00BD06F7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«Право на образование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A90" w:rsidRPr="00090676" w:rsidRDefault="003F6A90" w:rsidP="00BD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Закон в твоей жизни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3F6A90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90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6A90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7" w:type="dxa"/>
          </w:tcPr>
          <w:p w:rsidR="003F6A90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Л.А., педагог-библиотекарь</w:t>
            </w:r>
          </w:p>
        </w:tc>
        <w:tc>
          <w:tcPr>
            <w:tcW w:w="6623" w:type="dxa"/>
          </w:tcPr>
          <w:p w:rsidR="003F6A90" w:rsidRPr="00090676" w:rsidRDefault="003F6A90" w:rsidP="0063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Выставки организованы в рамках Месячника безопасности и Право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вой недели. Выставки посетили 35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уч-ся.</w:t>
            </w:r>
          </w:p>
          <w:p w:rsidR="003F6A90" w:rsidRPr="00090676" w:rsidRDefault="003F6A90" w:rsidP="0056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3F6A90" w:rsidRPr="00090676" w:rsidRDefault="003F6A90" w:rsidP="0063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3F6A90" w:rsidP="002E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1" w:type="dxa"/>
          </w:tcPr>
          <w:p w:rsidR="003F6A90" w:rsidRPr="00090676" w:rsidRDefault="003F6A90" w:rsidP="00D8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Классные часы антикоррупционной направленности</w:t>
            </w:r>
          </w:p>
          <w:p w:rsidR="003F6A90" w:rsidRPr="00090676" w:rsidRDefault="003F6A90" w:rsidP="002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F6A90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06F7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90" w:rsidRPr="00090676" w:rsidRDefault="00090676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6A90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F6A90" w:rsidRPr="00090676" w:rsidRDefault="00BD06F7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3F6A90" w:rsidRPr="00090676" w:rsidRDefault="003F6A90" w:rsidP="004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Своего спасибо не жалей, а чужого не жди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уч-ся;</w:t>
            </w:r>
          </w:p>
          <w:p w:rsidR="003F6A90" w:rsidRPr="00090676" w:rsidRDefault="003F6A90" w:rsidP="00D8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Хорошо тому делать </w:t>
            </w:r>
            <w:proofErr w:type="gramStart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End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 xml:space="preserve"> кто его помнит», 5-7 </w:t>
            </w:r>
            <w:proofErr w:type="spellStart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06F7" w:rsidRPr="00090676">
              <w:rPr>
                <w:rFonts w:ascii="Times New Roman" w:hAnsi="Times New Roman" w:cs="Times New Roman"/>
                <w:sz w:val="24"/>
                <w:szCs w:val="24"/>
              </w:rPr>
              <w:t>., 3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3 уч-ся;</w:t>
            </w:r>
          </w:p>
          <w:p w:rsidR="003F6A90" w:rsidRPr="00090676" w:rsidRDefault="003F6A90" w:rsidP="00D8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3F6A90" w:rsidRPr="00090676" w:rsidRDefault="003F6A90" w:rsidP="00D8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3F6A90" w:rsidP="002E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1" w:type="dxa"/>
          </w:tcPr>
          <w:p w:rsidR="003F6A90" w:rsidRPr="00090676" w:rsidRDefault="003F6A90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«Противодействие коррупции»</w:t>
            </w:r>
          </w:p>
        </w:tc>
        <w:tc>
          <w:tcPr>
            <w:tcW w:w="1755" w:type="dxa"/>
          </w:tcPr>
          <w:p w:rsidR="003F6A90" w:rsidRPr="00090676" w:rsidRDefault="00090676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</w:tcPr>
          <w:p w:rsidR="003F6A90" w:rsidRPr="00090676" w:rsidRDefault="003F6A9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Семенчук С.М., заместитель директора по УВР</w:t>
            </w:r>
          </w:p>
        </w:tc>
        <w:tc>
          <w:tcPr>
            <w:tcW w:w="6623" w:type="dxa"/>
          </w:tcPr>
          <w:p w:rsidR="003F6A90" w:rsidRPr="00090676" w:rsidRDefault="003F6A90" w:rsidP="00AC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Стенд работает на регулярной основе, информация обновляется 1 раз в квартал:</w:t>
            </w:r>
          </w:p>
          <w:p w:rsidR="003F6A90" w:rsidRPr="00090676" w:rsidRDefault="003F6A90" w:rsidP="00F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3F6A90" w:rsidRPr="00090676" w:rsidRDefault="003F6A90" w:rsidP="00AC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90" w:rsidRPr="00090676" w:rsidTr="00090676">
        <w:tc>
          <w:tcPr>
            <w:tcW w:w="534" w:type="dxa"/>
          </w:tcPr>
          <w:p w:rsidR="003F6A90" w:rsidRPr="00090676" w:rsidRDefault="00090676" w:rsidP="002E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6A90"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3F6A90" w:rsidRPr="00090676" w:rsidRDefault="00801612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Опубликование планов-графиков размещения заказов образовательного учреждения на сайтах:</w:t>
            </w:r>
          </w:p>
          <w:p w:rsidR="005F3380" w:rsidRPr="00090676" w:rsidRDefault="005F3380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3380" w:rsidRPr="00090676" w:rsidRDefault="005F3380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3380" w:rsidRPr="00090676" w:rsidRDefault="005F3380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mldural.ru</w:t>
            </w:r>
          </w:p>
          <w:p w:rsidR="005F3380" w:rsidRPr="00090676" w:rsidRDefault="005F3380" w:rsidP="00AC49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3F6A90" w:rsidRPr="00090676" w:rsidRDefault="005F3380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числа каждого месяца</w:t>
            </w:r>
          </w:p>
        </w:tc>
        <w:tc>
          <w:tcPr>
            <w:tcW w:w="2407" w:type="dxa"/>
          </w:tcPr>
          <w:p w:rsidR="003F6A90" w:rsidRPr="00090676" w:rsidRDefault="00801612" w:rsidP="0022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Ячменева И.Л., главный бухгалтер</w:t>
            </w:r>
          </w:p>
        </w:tc>
        <w:tc>
          <w:tcPr>
            <w:tcW w:w="6623" w:type="dxa"/>
          </w:tcPr>
          <w:p w:rsidR="005F3380" w:rsidRPr="00090676" w:rsidRDefault="005F3380" w:rsidP="005F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сроки.</w:t>
            </w:r>
          </w:p>
          <w:p w:rsidR="003F6A90" w:rsidRPr="00090676" w:rsidRDefault="003F6A90" w:rsidP="00AC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BCA" w:rsidRPr="00090676" w:rsidRDefault="00DA1BCA" w:rsidP="00DA1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1BCA" w:rsidRPr="00090676" w:rsidRDefault="00DA1BCA" w:rsidP="00DA1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1BCA" w:rsidRPr="00090676" w:rsidRDefault="00DA1BCA" w:rsidP="00DA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676">
        <w:rPr>
          <w:rFonts w:ascii="Times New Roman" w:hAnsi="Times New Roman" w:cs="Times New Roman"/>
          <w:b/>
          <w:sz w:val="24"/>
          <w:szCs w:val="24"/>
        </w:rPr>
        <w:t>Вывод:</w:t>
      </w:r>
      <w:r w:rsidR="007D7F4B" w:rsidRPr="00090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F4B" w:rsidRPr="00090676">
        <w:rPr>
          <w:rFonts w:ascii="Times New Roman" w:hAnsi="Times New Roman" w:cs="Times New Roman"/>
          <w:sz w:val="24"/>
          <w:szCs w:val="24"/>
        </w:rPr>
        <w:t xml:space="preserve">Из </w:t>
      </w:r>
      <w:r w:rsidR="00090676">
        <w:rPr>
          <w:rFonts w:ascii="Times New Roman" w:hAnsi="Times New Roman" w:cs="Times New Roman"/>
          <w:sz w:val="24"/>
          <w:szCs w:val="24"/>
        </w:rPr>
        <w:t>13</w:t>
      </w:r>
      <w:r w:rsidR="005F3380" w:rsidRPr="00090676">
        <w:rPr>
          <w:rFonts w:ascii="Times New Roman" w:hAnsi="Times New Roman" w:cs="Times New Roman"/>
          <w:sz w:val="24"/>
          <w:szCs w:val="24"/>
        </w:rPr>
        <w:t xml:space="preserve"> </w:t>
      </w:r>
      <w:r w:rsidR="00090676">
        <w:rPr>
          <w:rFonts w:ascii="Times New Roman" w:hAnsi="Times New Roman" w:cs="Times New Roman"/>
          <w:sz w:val="24"/>
          <w:szCs w:val="24"/>
        </w:rPr>
        <w:t>мероприятий Плана в 2017</w:t>
      </w:r>
      <w:r w:rsidR="007D7F4B" w:rsidRPr="00090676">
        <w:rPr>
          <w:rFonts w:ascii="Times New Roman" w:hAnsi="Times New Roman" w:cs="Times New Roman"/>
          <w:sz w:val="24"/>
          <w:szCs w:val="24"/>
        </w:rPr>
        <w:t xml:space="preserve"> году выполнено   </w:t>
      </w:r>
      <w:r w:rsidR="00E27F58">
        <w:rPr>
          <w:rFonts w:ascii="Times New Roman" w:hAnsi="Times New Roman" w:cs="Times New Roman"/>
          <w:sz w:val="24"/>
          <w:szCs w:val="24"/>
        </w:rPr>
        <w:t>13</w:t>
      </w:r>
      <w:r w:rsidR="005F3380" w:rsidRPr="00090676">
        <w:rPr>
          <w:rFonts w:ascii="Times New Roman" w:hAnsi="Times New Roman" w:cs="Times New Roman"/>
          <w:sz w:val="24"/>
          <w:szCs w:val="24"/>
        </w:rPr>
        <w:t xml:space="preserve"> </w:t>
      </w:r>
      <w:r w:rsidR="007D7F4B" w:rsidRPr="00090676">
        <w:rPr>
          <w:rFonts w:ascii="Times New Roman" w:hAnsi="Times New Roman" w:cs="Times New Roman"/>
          <w:sz w:val="24"/>
          <w:szCs w:val="24"/>
        </w:rPr>
        <w:t>мероприятий</w:t>
      </w:r>
      <w:r w:rsidR="005F3380" w:rsidRPr="00090676">
        <w:rPr>
          <w:rFonts w:ascii="Times New Roman" w:hAnsi="Times New Roman" w:cs="Times New Roman"/>
          <w:sz w:val="24"/>
          <w:szCs w:val="24"/>
        </w:rPr>
        <w:t>, из них:</w:t>
      </w:r>
    </w:p>
    <w:p w:rsidR="005F3380" w:rsidRPr="00090676" w:rsidRDefault="005F3380" w:rsidP="00DA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676">
        <w:rPr>
          <w:rFonts w:ascii="Times New Roman" w:hAnsi="Times New Roman" w:cs="Times New Roman"/>
          <w:sz w:val="24"/>
          <w:szCs w:val="24"/>
        </w:rPr>
        <w:t>-выполнено в полном</w:t>
      </w:r>
      <w:r w:rsidR="00E27F58">
        <w:rPr>
          <w:rFonts w:ascii="Times New Roman" w:hAnsi="Times New Roman" w:cs="Times New Roman"/>
          <w:sz w:val="24"/>
          <w:szCs w:val="24"/>
        </w:rPr>
        <w:t xml:space="preserve"> объеме в установленные сроки 13 мероприятий</w:t>
      </w:r>
    </w:p>
    <w:p w:rsidR="005B608B" w:rsidRPr="00090676" w:rsidRDefault="005B608B" w:rsidP="00DA1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8B" w:rsidRPr="00090676" w:rsidRDefault="005B608B" w:rsidP="00DA1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50B" w:rsidRPr="00090676" w:rsidRDefault="00DA1BCA" w:rsidP="00DA1B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09067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</w:t>
      </w:r>
      <w:proofErr w:type="spellStart"/>
      <w:r w:rsidRPr="00090676">
        <w:rPr>
          <w:rFonts w:ascii="Times New Roman" w:hAnsi="Times New Roman" w:cs="Times New Roman"/>
          <w:sz w:val="24"/>
          <w:szCs w:val="24"/>
        </w:rPr>
        <w:t>Н.В.Храмова</w:t>
      </w:r>
      <w:proofErr w:type="spellEnd"/>
    </w:p>
    <w:sectPr w:rsidR="00F1650B" w:rsidRPr="00090676" w:rsidSect="0082180A">
      <w:footerReference w:type="default" r:id="rId7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4E" w:rsidRDefault="003D5D4E" w:rsidP="00DA1BCA">
      <w:pPr>
        <w:spacing w:after="0" w:line="240" w:lineRule="auto"/>
      </w:pPr>
      <w:r>
        <w:separator/>
      </w:r>
    </w:p>
  </w:endnote>
  <w:endnote w:type="continuationSeparator" w:id="0">
    <w:p w:rsidR="003D5D4E" w:rsidRDefault="003D5D4E" w:rsidP="00DA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891"/>
      <w:docPartObj>
        <w:docPartGallery w:val="Page Numbers (Bottom of Page)"/>
        <w:docPartUnique/>
      </w:docPartObj>
    </w:sdtPr>
    <w:sdtContent>
      <w:p w:rsidR="00DA1BCA" w:rsidRDefault="0068254E">
        <w:pPr>
          <w:pStyle w:val="a8"/>
          <w:jc w:val="right"/>
        </w:pPr>
        <w:r>
          <w:fldChar w:fldCharType="begin"/>
        </w:r>
        <w:r w:rsidR="00214C21">
          <w:instrText xml:space="preserve"> PAGE   \* MERGEFORMAT </w:instrText>
        </w:r>
        <w:r>
          <w:fldChar w:fldCharType="separate"/>
        </w:r>
        <w:r w:rsidR="00E27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BCA" w:rsidRDefault="00DA1B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4E" w:rsidRDefault="003D5D4E" w:rsidP="00DA1BCA">
      <w:pPr>
        <w:spacing w:after="0" w:line="240" w:lineRule="auto"/>
      </w:pPr>
      <w:r>
        <w:separator/>
      </w:r>
    </w:p>
  </w:footnote>
  <w:footnote w:type="continuationSeparator" w:id="0">
    <w:p w:rsidR="003D5D4E" w:rsidRDefault="003D5D4E" w:rsidP="00DA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50B"/>
    <w:rsid w:val="00015C7D"/>
    <w:rsid w:val="00090676"/>
    <w:rsid w:val="00105FA2"/>
    <w:rsid w:val="0012766E"/>
    <w:rsid w:val="001E54DB"/>
    <w:rsid w:val="00214C21"/>
    <w:rsid w:val="00261AD6"/>
    <w:rsid w:val="002E7465"/>
    <w:rsid w:val="00392CA4"/>
    <w:rsid w:val="003B3404"/>
    <w:rsid w:val="003D5D4E"/>
    <w:rsid w:val="003F6A90"/>
    <w:rsid w:val="0044532E"/>
    <w:rsid w:val="005616C7"/>
    <w:rsid w:val="005B608B"/>
    <w:rsid w:val="005F3380"/>
    <w:rsid w:val="00633D91"/>
    <w:rsid w:val="0067686B"/>
    <w:rsid w:val="00681293"/>
    <w:rsid w:val="0068254E"/>
    <w:rsid w:val="006F5133"/>
    <w:rsid w:val="00734929"/>
    <w:rsid w:val="007976EC"/>
    <w:rsid w:val="007B6169"/>
    <w:rsid w:val="007D6EBD"/>
    <w:rsid w:val="007D7F4B"/>
    <w:rsid w:val="00801612"/>
    <w:rsid w:val="0082180A"/>
    <w:rsid w:val="008B13BF"/>
    <w:rsid w:val="009B7F22"/>
    <w:rsid w:val="00A64536"/>
    <w:rsid w:val="00AA2629"/>
    <w:rsid w:val="00AC4956"/>
    <w:rsid w:val="00B820FA"/>
    <w:rsid w:val="00B85FFF"/>
    <w:rsid w:val="00BA00C4"/>
    <w:rsid w:val="00BD06F7"/>
    <w:rsid w:val="00C357D9"/>
    <w:rsid w:val="00C75380"/>
    <w:rsid w:val="00D13A17"/>
    <w:rsid w:val="00D8689C"/>
    <w:rsid w:val="00D91854"/>
    <w:rsid w:val="00DA1BCA"/>
    <w:rsid w:val="00DB0A32"/>
    <w:rsid w:val="00DB0F53"/>
    <w:rsid w:val="00DB3EAE"/>
    <w:rsid w:val="00E27F58"/>
    <w:rsid w:val="00E81BEB"/>
    <w:rsid w:val="00E920E5"/>
    <w:rsid w:val="00EA0B98"/>
    <w:rsid w:val="00EC7205"/>
    <w:rsid w:val="00F1650B"/>
    <w:rsid w:val="00F33B60"/>
    <w:rsid w:val="00FA6342"/>
    <w:rsid w:val="00FD01E7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53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16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1BCA"/>
  </w:style>
  <w:style w:type="paragraph" w:styleId="a8">
    <w:name w:val="footer"/>
    <w:basedOn w:val="a"/>
    <w:link w:val="a9"/>
    <w:uiPriority w:val="99"/>
    <w:unhideWhenUsed/>
    <w:rsid w:val="00DA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pskoshi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СКОШИ</cp:lastModifiedBy>
  <cp:revision>14</cp:revision>
  <cp:lastPrinted>2018-01-15T03:33:00Z</cp:lastPrinted>
  <dcterms:created xsi:type="dcterms:W3CDTF">2017-01-11T03:13:00Z</dcterms:created>
  <dcterms:modified xsi:type="dcterms:W3CDTF">2018-01-15T03:34:00Z</dcterms:modified>
</cp:coreProperties>
</file>